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CE3" w:rsidRDefault="00130CE3" w:rsidP="00130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966BE" w:rsidRDefault="004966BE" w:rsidP="0049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13">
        <w:rPr>
          <w:rFonts w:ascii="Times New Roman" w:hAnsi="Times New Roman" w:cs="Times New Roman"/>
          <w:b/>
          <w:sz w:val="28"/>
          <w:szCs w:val="28"/>
        </w:rPr>
        <w:t xml:space="preserve">Vojenský technický ústav, s. p., </w:t>
      </w:r>
    </w:p>
    <w:p w:rsidR="004966BE" w:rsidRPr="00466513" w:rsidRDefault="004966BE" w:rsidP="0049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odštěpný závod VTÚVM</w:t>
      </w:r>
      <w:r w:rsidRPr="00466513">
        <w:rPr>
          <w:rFonts w:ascii="Times New Roman" w:hAnsi="Times New Roman" w:cs="Times New Roman"/>
          <w:b/>
          <w:sz w:val="28"/>
          <w:szCs w:val="28"/>
        </w:rPr>
        <w:t xml:space="preserve">, se sídlem ve </w:t>
      </w:r>
      <w:r>
        <w:rPr>
          <w:rFonts w:ascii="Times New Roman" w:hAnsi="Times New Roman" w:cs="Times New Roman"/>
          <w:b/>
          <w:sz w:val="28"/>
          <w:szCs w:val="28"/>
        </w:rPr>
        <w:t>Slavičíně</w:t>
      </w:r>
    </w:p>
    <w:p w:rsidR="004966BE" w:rsidRDefault="004966BE" w:rsidP="0049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Dlouhá 300, 763 21</w:t>
      </w:r>
      <w:r w:rsidRPr="005469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Slavičín</w:t>
      </w:r>
    </w:p>
    <w:p w:rsidR="004966BE" w:rsidRDefault="004966BE" w:rsidP="0049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6BE" w:rsidRPr="002E0540" w:rsidRDefault="004966BE" w:rsidP="004966B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E0540">
        <w:rPr>
          <w:rFonts w:ascii="Times New Roman" w:hAnsi="Times New Roman" w:cs="Times New Roman"/>
          <w:sz w:val="24"/>
          <w:szCs w:val="24"/>
        </w:rPr>
        <w:t>Jsme technický a vývojový státní podnik založený Ministerstvem obrany a hledáme vhodného uchazeče/uchazečk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E054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pozici</w:t>
      </w:r>
    </w:p>
    <w:p w:rsidR="00130CE3" w:rsidRDefault="00130CE3" w:rsidP="00130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7766A" w:rsidRPr="00C7766A" w:rsidRDefault="00200282" w:rsidP="00C7766A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SKLADNÍK</w:t>
      </w:r>
    </w:p>
    <w:p w:rsidR="004A4299" w:rsidRPr="00035185" w:rsidRDefault="004A4299" w:rsidP="00515FB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5185">
        <w:rPr>
          <w:rFonts w:ascii="Times New Roman" w:hAnsi="Times New Roman" w:cs="Times New Roman"/>
          <w:b/>
          <w:color w:val="0070C0"/>
          <w:sz w:val="24"/>
          <w:szCs w:val="24"/>
        </w:rPr>
        <w:t>POŽADUJEME</w:t>
      </w:r>
    </w:p>
    <w:p w:rsidR="00515FB3" w:rsidRPr="00515FB3" w:rsidRDefault="00515FB3" w:rsidP="00515FB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15FB3">
        <w:rPr>
          <w:rFonts w:ascii="Times New Roman" w:hAnsi="Times New Roman"/>
          <w:sz w:val="23"/>
          <w:szCs w:val="23"/>
        </w:rPr>
        <w:t xml:space="preserve">Středoškolské vzdělání </w:t>
      </w:r>
      <w:r>
        <w:rPr>
          <w:rFonts w:ascii="Times New Roman" w:hAnsi="Times New Roman"/>
          <w:sz w:val="23"/>
          <w:szCs w:val="23"/>
        </w:rPr>
        <w:t>(</w:t>
      </w: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výuční list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maturita výhodou</w:t>
      </w:r>
      <w:r>
        <w:rPr>
          <w:rFonts w:ascii="Times New Roman" w:hAnsi="Times New Roman"/>
          <w:sz w:val="23"/>
          <w:szCs w:val="23"/>
        </w:rPr>
        <w:t>)</w:t>
      </w:r>
    </w:p>
    <w:p w:rsidR="00515FB3" w:rsidRPr="00515FB3" w:rsidRDefault="00515FB3" w:rsidP="00515FB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Ř</w:t>
      </w: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idičské oprávnění </w:t>
      </w:r>
      <w:r w:rsidRPr="00515FB3">
        <w:rPr>
          <w:rFonts w:ascii="Times New Roman" w:hAnsi="Times New Roman"/>
          <w:sz w:val="23"/>
          <w:szCs w:val="23"/>
        </w:rPr>
        <w:t>skupiny B</w:t>
      </w:r>
    </w:p>
    <w:p w:rsidR="00515FB3" w:rsidRPr="00515FB3" w:rsidRDefault="00515FB3" w:rsidP="00515FB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15FB3">
        <w:rPr>
          <w:rFonts w:ascii="Times New Roman" w:hAnsi="Times New Roman"/>
          <w:sz w:val="23"/>
          <w:szCs w:val="23"/>
        </w:rPr>
        <w:t xml:space="preserve">Uživatelská znalost MS Word, MS Excel, MS Outlook, </w:t>
      </w:r>
      <w:proofErr w:type="gramStart"/>
      <w:r w:rsidRPr="00515FB3">
        <w:rPr>
          <w:rFonts w:ascii="Times New Roman" w:hAnsi="Times New Roman"/>
          <w:sz w:val="23"/>
          <w:szCs w:val="23"/>
        </w:rPr>
        <w:t>Internet</w:t>
      </w:r>
      <w:proofErr w:type="gramEnd"/>
    </w:p>
    <w:p w:rsidR="00515FB3" w:rsidRPr="00515FB3" w:rsidRDefault="00515FB3" w:rsidP="00515FB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Zkušenosti a dovednosti s prací ve skladu výhodou</w:t>
      </w:r>
    </w:p>
    <w:p w:rsidR="00515FB3" w:rsidRPr="00515FB3" w:rsidRDefault="00515FB3" w:rsidP="00515FB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Schopnost pracovat samostatně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i v</w:t>
      </w: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týmu</w:t>
      </w:r>
    </w:p>
    <w:p w:rsidR="00515FB3" w:rsidRPr="00515FB3" w:rsidRDefault="00035185" w:rsidP="00515FB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Velmi d</w:t>
      </w:r>
      <w:r w:rsidR="00515FB3"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obré komunikační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a organizační schopnosti</w:t>
      </w:r>
    </w:p>
    <w:p w:rsidR="00515FB3" w:rsidRPr="00515FB3" w:rsidRDefault="00515FB3" w:rsidP="00515FB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Zodpovědnost, spolehlivost, flexibilit</w:t>
      </w:r>
      <w:r w:rsidR="002C3725">
        <w:rPr>
          <w:rFonts w:ascii="Times New Roman" w:hAnsi="Times New Roman" w:cs="Times New Roman"/>
          <w:color w:val="000000" w:themeColor="text1"/>
          <w:sz w:val="23"/>
          <w:szCs w:val="23"/>
        </w:rPr>
        <w:t>u</w:t>
      </w: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pečlivost</w:t>
      </w:r>
    </w:p>
    <w:p w:rsidR="00515FB3" w:rsidRPr="00515FB3" w:rsidRDefault="002C3725" w:rsidP="00515FB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Z</w:t>
      </w:r>
      <w:r w:rsidR="00515FB3"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kušenosti s obsluhou manipulační techniky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r w:rsidR="00515FB3"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VZV</w:t>
      </w:r>
      <w:r>
        <w:rPr>
          <w:rFonts w:ascii="Times New Roman" w:hAnsi="Times New Roman"/>
          <w:sz w:val="23"/>
          <w:szCs w:val="23"/>
        </w:rPr>
        <w:t>) výhodou</w:t>
      </w:r>
    </w:p>
    <w:p w:rsidR="00035185" w:rsidRPr="00515FB3" w:rsidRDefault="00035185" w:rsidP="00035185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15FB3">
        <w:rPr>
          <w:rFonts w:ascii="Times New Roman" w:hAnsi="Times New Roman" w:cs="Times New Roman"/>
          <w:color w:val="000000" w:themeColor="text1"/>
          <w:sz w:val="23"/>
          <w:szCs w:val="23"/>
        </w:rPr>
        <w:t>Fyzickou zdatnost</w:t>
      </w:r>
    </w:p>
    <w:p w:rsidR="00200282" w:rsidRPr="00515FB3" w:rsidRDefault="00200282" w:rsidP="00515FB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A4299" w:rsidRPr="00035185" w:rsidRDefault="004A4299" w:rsidP="00515FB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5185">
        <w:rPr>
          <w:rFonts w:ascii="Times New Roman" w:hAnsi="Times New Roman" w:cs="Times New Roman"/>
          <w:b/>
          <w:color w:val="0070C0"/>
          <w:sz w:val="24"/>
          <w:szCs w:val="24"/>
        </w:rPr>
        <w:t>PRACOVNÍ NÁPLŇ</w:t>
      </w:r>
    </w:p>
    <w:p w:rsidR="00515FB3" w:rsidRPr="00515FB3" w:rsidRDefault="00515FB3" w:rsidP="00515FB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15FB3">
        <w:rPr>
          <w:rFonts w:ascii="Times New Roman" w:hAnsi="Times New Roman"/>
          <w:sz w:val="23"/>
          <w:szCs w:val="23"/>
        </w:rPr>
        <w:t>Koordinace při řízení skladu materiálu, naskladňování, vyskladňování</w:t>
      </w:r>
    </w:p>
    <w:p w:rsidR="00966558" w:rsidRDefault="00515FB3" w:rsidP="00B3387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66558">
        <w:rPr>
          <w:rFonts w:ascii="Times New Roman" w:hAnsi="Times New Roman"/>
          <w:sz w:val="23"/>
          <w:szCs w:val="23"/>
        </w:rPr>
        <w:t xml:space="preserve">Vykládání materiálu z vozidel, kontrola a potvrzování </w:t>
      </w:r>
      <w:r w:rsidR="00966558" w:rsidRPr="00966558">
        <w:rPr>
          <w:rFonts w:ascii="Times New Roman" w:hAnsi="Times New Roman"/>
          <w:sz w:val="23"/>
          <w:szCs w:val="23"/>
        </w:rPr>
        <w:t xml:space="preserve">a </w:t>
      </w:r>
      <w:r w:rsidRPr="00966558">
        <w:rPr>
          <w:rFonts w:ascii="Times New Roman" w:hAnsi="Times New Roman"/>
          <w:sz w:val="23"/>
          <w:szCs w:val="23"/>
        </w:rPr>
        <w:t>dodacích listů</w:t>
      </w:r>
    </w:p>
    <w:p w:rsidR="00515FB3" w:rsidRPr="00966558" w:rsidRDefault="00515FB3" w:rsidP="00B3387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66558">
        <w:rPr>
          <w:rFonts w:ascii="Times New Roman" w:hAnsi="Times New Roman"/>
          <w:sz w:val="23"/>
          <w:szCs w:val="23"/>
        </w:rPr>
        <w:t>Práce na PC v systému odštěpného závodu</w:t>
      </w:r>
    </w:p>
    <w:p w:rsidR="002C3725" w:rsidRPr="002C3725" w:rsidRDefault="00515FB3" w:rsidP="002C372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15FB3">
        <w:rPr>
          <w:rFonts w:ascii="Times New Roman" w:hAnsi="Times New Roman"/>
          <w:sz w:val="23"/>
          <w:szCs w:val="23"/>
        </w:rPr>
        <w:t>Řízení skladu OOPP a jejich výdej</w:t>
      </w:r>
      <w:bookmarkStart w:id="0" w:name="_GoBack"/>
      <w:bookmarkEnd w:id="0"/>
    </w:p>
    <w:p w:rsidR="0036212B" w:rsidRDefault="0036212B" w:rsidP="0036212B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130CE3" w:rsidRPr="00035185" w:rsidRDefault="00130CE3" w:rsidP="003E7016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35185">
        <w:rPr>
          <w:rFonts w:ascii="Times New Roman" w:hAnsi="Times New Roman" w:cs="Times New Roman"/>
          <w:b/>
          <w:color w:val="0070C0"/>
          <w:sz w:val="24"/>
          <w:szCs w:val="24"/>
        </w:rPr>
        <w:t>NABÍZÍME</w:t>
      </w:r>
      <w:r w:rsidRPr="0003518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C26D1F" w:rsidRDefault="00130CE3" w:rsidP="00C26D1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 xml:space="preserve">Zaměstnání formou pracovní smlouvy na dobu </w:t>
      </w:r>
      <w:r w:rsidR="00035185">
        <w:rPr>
          <w:rFonts w:ascii="Times New Roman" w:hAnsi="Times New Roman" w:cs="Times New Roman"/>
          <w:sz w:val="23"/>
          <w:szCs w:val="23"/>
        </w:rPr>
        <w:t>neurčitou</w:t>
      </w:r>
      <w:r w:rsidRPr="0036212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30CE3" w:rsidRPr="00C26D1F" w:rsidRDefault="00C26D1F" w:rsidP="00C26D1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Pr="00C26D1F">
        <w:rPr>
          <w:rFonts w:ascii="Times New Roman" w:hAnsi="Times New Roman" w:cs="Times New Roman"/>
          <w:sz w:val="23"/>
          <w:szCs w:val="23"/>
        </w:rPr>
        <w:t xml:space="preserve">zda po vzájemné dohodě, závislá na splnění výše uvedených požadavků   </w:t>
      </w:r>
    </w:p>
    <w:p w:rsidR="00130CE3" w:rsidRPr="0036212B" w:rsidRDefault="00130CE3" w:rsidP="0036212B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 xml:space="preserve">7,5 hodinovou </w:t>
      </w:r>
      <w:r w:rsidR="00C26D1F">
        <w:rPr>
          <w:rFonts w:ascii="Times New Roman" w:hAnsi="Times New Roman" w:cs="Times New Roman"/>
          <w:sz w:val="23"/>
          <w:szCs w:val="23"/>
        </w:rPr>
        <w:t xml:space="preserve">pružnou </w:t>
      </w:r>
      <w:r w:rsidRPr="0036212B">
        <w:rPr>
          <w:rFonts w:ascii="Times New Roman" w:hAnsi="Times New Roman" w:cs="Times New Roman"/>
          <w:sz w:val="23"/>
          <w:szCs w:val="23"/>
        </w:rPr>
        <w:t>pracovní dobu</w:t>
      </w:r>
    </w:p>
    <w:p w:rsidR="00130CE3" w:rsidRDefault="00C26D1F" w:rsidP="0036212B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 dní dovolené a 5 dnů</w:t>
      </w:r>
      <w:r w:rsidR="00130CE3" w:rsidRPr="003621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30CE3" w:rsidRPr="0036212B">
        <w:rPr>
          <w:rFonts w:ascii="Times New Roman" w:hAnsi="Times New Roman" w:cs="Times New Roman"/>
          <w:sz w:val="23"/>
          <w:szCs w:val="23"/>
        </w:rPr>
        <w:t>Sick</w:t>
      </w:r>
      <w:proofErr w:type="spellEnd"/>
      <w:r w:rsidR="00130CE3" w:rsidRPr="003621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30CE3" w:rsidRPr="0036212B">
        <w:rPr>
          <w:rFonts w:ascii="Times New Roman" w:hAnsi="Times New Roman" w:cs="Times New Roman"/>
          <w:sz w:val="23"/>
          <w:szCs w:val="23"/>
        </w:rPr>
        <w:t>Day</w:t>
      </w:r>
      <w:proofErr w:type="spellEnd"/>
    </w:p>
    <w:p w:rsidR="00130CE3" w:rsidRPr="0036212B" w:rsidRDefault="00130CE3" w:rsidP="0036212B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>Příspěvek na stravování</w:t>
      </w:r>
      <w:r w:rsidR="00200282">
        <w:rPr>
          <w:rFonts w:ascii="Times New Roman" w:hAnsi="Times New Roman" w:cs="Times New Roman"/>
          <w:sz w:val="23"/>
          <w:szCs w:val="23"/>
        </w:rPr>
        <w:t xml:space="preserve"> formou </w:t>
      </w:r>
      <w:proofErr w:type="spellStart"/>
      <w:r w:rsidR="00200282">
        <w:rPr>
          <w:rFonts w:ascii="Times New Roman" w:hAnsi="Times New Roman" w:cs="Times New Roman"/>
          <w:sz w:val="23"/>
          <w:szCs w:val="23"/>
        </w:rPr>
        <w:t>stravenkového</w:t>
      </w:r>
      <w:proofErr w:type="spellEnd"/>
      <w:r w:rsidR="00200282">
        <w:rPr>
          <w:rFonts w:ascii="Times New Roman" w:hAnsi="Times New Roman" w:cs="Times New Roman"/>
          <w:sz w:val="23"/>
          <w:szCs w:val="23"/>
        </w:rPr>
        <w:t xml:space="preserve"> paušálu </w:t>
      </w:r>
    </w:p>
    <w:p w:rsidR="00130CE3" w:rsidRPr="0036212B" w:rsidRDefault="00130CE3" w:rsidP="0036212B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>Dary a odměny z FKSP (příspěvky na společenské, kulturní a sportovní akce)</w:t>
      </w:r>
    </w:p>
    <w:p w:rsidR="00130CE3" w:rsidRPr="0036212B" w:rsidRDefault="00130CE3" w:rsidP="0036212B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>Zajišťování a hrazení závodní preventivní péče</w:t>
      </w:r>
    </w:p>
    <w:p w:rsidR="00130CE3" w:rsidRDefault="00130CE3" w:rsidP="00130CE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>Příspěvek na penzijní pojištění</w:t>
      </w:r>
      <w:r w:rsidR="00BD5FBD">
        <w:rPr>
          <w:rFonts w:ascii="Times New Roman" w:hAnsi="Times New Roman" w:cs="Times New Roman"/>
          <w:sz w:val="23"/>
          <w:szCs w:val="23"/>
        </w:rPr>
        <w:t xml:space="preserve"> nebo DIP</w:t>
      </w:r>
    </w:p>
    <w:p w:rsidR="007C201E" w:rsidRPr="0036212B" w:rsidRDefault="007C201E" w:rsidP="00130CE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Příspěvek na tábory pro děti do 15 let</w:t>
      </w:r>
    </w:p>
    <w:p w:rsidR="0085676B" w:rsidRPr="007679A8" w:rsidRDefault="00130CE3" w:rsidP="007679A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12B">
        <w:rPr>
          <w:rFonts w:ascii="Times New Roman" w:hAnsi="Times New Roman" w:cs="Times New Roman"/>
          <w:sz w:val="23"/>
          <w:szCs w:val="23"/>
        </w:rPr>
        <w:t>Zázemí stabilní, zavedené a perspektivní společnosti</w:t>
      </w:r>
    </w:p>
    <w:p w:rsidR="0085676B" w:rsidRDefault="0085676B" w:rsidP="003E70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7016" w:rsidRDefault="004E1537" w:rsidP="007679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 w:rsidR="000A00C7">
        <w:rPr>
          <w:rFonts w:ascii="Times New Roman" w:hAnsi="Times New Roman" w:cs="Times New Roman"/>
          <w:b/>
          <w:color w:val="FF0000"/>
          <w:sz w:val="28"/>
          <w:szCs w:val="28"/>
        </w:rPr>
        <w:t>ermín</w:t>
      </w:r>
      <w:r w:rsidR="003E7016" w:rsidRPr="002E05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nástupu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dohodou</w:t>
      </w:r>
    </w:p>
    <w:p w:rsidR="00200282" w:rsidRPr="007679A8" w:rsidRDefault="00200282" w:rsidP="007679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7016" w:rsidRPr="002E0540" w:rsidRDefault="003E7016" w:rsidP="00897804">
      <w:pPr>
        <w:pStyle w:val="bold"/>
        <w:spacing w:before="0" w:beforeAutospacing="0" w:after="0" w:afterAutospacing="0"/>
        <w:jc w:val="both"/>
      </w:pPr>
      <w:r w:rsidRPr="002E0540">
        <w:t xml:space="preserve">Pokud Vás naše nabídka zaujala, ozvěte se nám. </w:t>
      </w:r>
    </w:p>
    <w:p w:rsidR="00130CE3" w:rsidRPr="00C7766A" w:rsidRDefault="001A3EA0" w:rsidP="00897804">
      <w:pPr>
        <w:pStyle w:val="bold"/>
        <w:spacing w:before="0" w:beforeAutospacing="0" w:after="0" w:afterAutospacing="0"/>
      </w:pPr>
      <w:r>
        <w:rPr>
          <w:color w:val="000000" w:themeColor="text1"/>
          <w:u w:val="single"/>
        </w:rPr>
        <w:t>Zašlete svůj strukturovaný životopis společně s vyjádřením souhlasu se zpracováním osobních údajů,</w:t>
      </w:r>
      <w:r>
        <w:rPr>
          <w:color w:val="000000" w:themeColor="text1"/>
        </w:rPr>
        <w:t xml:space="preserve"> pouze pro potřeby tohoto výběrového řízení (dle zák. č. 110/2019 Sb., o zpracování osobních údajů), ve znění pozdějších předpisů, na e-mailovou adresu </w:t>
      </w:r>
      <w:hyperlink r:id="rId7" w:history="1">
        <w:r w:rsidRPr="001A3EA0">
          <w:rPr>
            <w:rStyle w:val="Hypertextovodkaz"/>
            <w:b/>
            <w:color w:val="000000" w:themeColor="text1"/>
            <w:u w:val="none"/>
          </w:rPr>
          <w:t>Miroslava.Zichova@vtusp.cz</w:t>
        </w:r>
      </w:hyperlink>
      <w:r w:rsidRPr="001A3EA0">
        <w:rPr>
          <w:rStyle w:val="Hypertextovodkaz"/>
          <w:b/>
          <w:color w:val="000000" w:themeColor="text1"/>
          <w:u w:val="none"/>
        </w:rPr>
        <w:t xml:space="preserve">, </w:t>
      </w:r>
      <w:r w:rsidRPr="001A3EA0">
        <w:rPr>
          <w:color w:val="000000" w:themeColor="text1"/>
        </w:rPr>
        <w:t>tel</w:t>
      </w:r>
      <w:r w:rsidR="00897804">
        <w:rPr>
          <w:color w:val="000000" w:themeColor="text1"/>
        </w:rPr>
        <w:t xml:space="preserve">. 910 105 702. </w:t>
      </w:r>
      <w:r w:rsidR="00897804">
        <w:rPr>
          <w:color w:val="000000" w:themeColor="text1"/>
        </w:rPr>
        <w:br/>
      </w:r>
      <w:r w:rsidR="003E7016" w:rsidRPr="002E0540">
        <w:rPr>
          <w:rStyle w:val="Hypertextovodkaz"/>
          <w:color w:val="auto"/>
          <w:u w:val="none"/>
        </w:rPr>
        <w:t xml:space="preserve">Vybrané uchazeče oslovíme a pozveme k osobnímu výběrovému pohovoru. </w:t>
      </w:r>
    </w:p>
    <w:sectPr w:rsidR="00130CE3" w:rsidRPr="00C7766A" w:rsidSect="00E26C70">
      <w:headerReference w:type="default" r:id="rId8"/>
      <w:pgSz w:w="11906" w:h="16838"/>
      <w:pgMar w:top="1250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E9" w:rsidRDefault="00985CE9" w:rsidP="00A72C4A">
      <w:pPr>
        <w:spacing w:after="0" w:line="240" w:lineRule="auto"/>
      </w:pPr>
      <w:r>
        <w:separator/>
      </w:r>
    </w:p>
  </w:endnote>
  <w:endnote w:type="continuationSeparator" w:id="0">
    <w:p w:rsidR="00985CE9" w:rsidRDefault="00985CE9" w:rsidP="00A7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E9" w:rsidRDefault="00985CE9" w:rsidP="00A72C4A">
      <w:pPr>
        <w:spacing w:after="0" w:line="240" w:lineRule="auto"/>
      </w:pPr>
      <w:r>
        <w:separator/>
      </w:r>
    </w:p>
  </w:footnote>
  <w:footnote w:type="continuationSeparator" w:id="0">
    <w:p w:rsidR="00985CE9" w:rsidRDefault="00985CE9" w:rsidP="00A7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4A" w:rsidRDefault="00FB4FA9" w:rsidP="00FB4FA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A06B57A" wp14:editId="4E6CFE5C">
          <wp:simplePos x="0" y="0"/>
          <wp:positionH relativeFrom="margin">
            <wp:align>left</wp:align>
          </wp:positionH>
          <wp:positionV relativeFrom="paragraph">
            <wp:posOffset>43180</wp:posOffset>
          </wp:positionV>
          <wp:extent cx="1294054" cy="466725"/>
          <wp:effectExtent l="0" t="0" r="1905" b="0"/>
          <wp:wrapNone/>
          <wp:docPr id="59" name="Obrázek 2" descr="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- 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54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A3E72"/>
        <w:sz w:val="23"/>
        <w:szCs w:val="23"/>
        <w:lang w:eastAsia="cs-CZ"/>
      </w:rPr>
      <w:drawing>
        <wp:inline distT="0" distB="0" distL="0" distR="0">
          <wp:extent cx="1841500" cy="533400"/>
          <wp:effectExtent l="0" t="0" r="6350" b="0"/>
          <wp:docPr id="1" name="Obrázek 1" descr="cid:image002.png@01DB836A.A197E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2.png@01DB836A.A197E5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888" cy="55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C69"/>
    <w:multiLevelType w:val="hybridMultilevel"/>
    <w:tmpl w:val="E85EF238"/>
    <w:lvl w:ilvl="0" w:tplc="76BA4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3A7"/>
    <w:multiLevelType w:val="hybridMultilevel"/>
    <w:tmpl w:val="2B8CE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DE7"/>
    <w:multiLevelType w:val="hybridMultilevel"/>
    <w:tmpl w:val="2604C162"/>
    <w:lvl w:ilvl="0" w:tplc="214CB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3F3"/>
    <w:multiLevelType w:val="hybridMultilevel"/>
    <w:tmpl w:val="F0C8C8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705CC5"/>
    <w:multiLevelType w:val="hybridMultilevel"/>
    <w:tmpl w:val="9C865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7A47"/>
    <w:multiLevelType w:val="hybridMultilevel"/>
    <w:tmpl w:val="823E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368A6"/>
    <w:multiLevelType w:val="multilevel"/>
    <w:tmpl w:val="10E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85B73"/>
    <w:multiLevelType w:val="hybridMultilevel"/>
    <w:tmpl w:val="D982126C"/>
    <w:lvl w:ilvl="0" w:tplc="76BA4DBE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262B"/>
    <w:multiLevelType w:val="hybridMultilevel"/>
    <w:tmpl w:val="2D080220"/>
    <w:lvl w:ilvl="0" w:tplc="214CB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5431E"/>
    <w:multiLevelType w:val="hybridMultilevel"/>
    <w:tmpl w:val="2C8A20CA"/>
    <w:lvl w:ilvl="0" w:tplc="B7503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731E"/>
    <w:multiLevelType w:val="hybridMultilevel"/>
    <w:tmpl w:val="1F880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34BB5"/>
    <w:multiLevelType w:val="hybridMultilevel"/>
    <w:tmpl w:val="46E4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62E5"/>
    <w:multiLevelType w:val="hybridMultilevel"/>
    <w:tmpl w:val="86F86732"/>
    <w:lvl w:ilvl="0" w:tplc="214CB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3E1"/>
    <w:multiLevelType w:val="hybridMultilevel"/>
    <w:tmpl w:val="F3546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B6C48"/>
    <w:multiLevelType w:val="hybridMultilevel"/>
    <w:tmpl w:val="8B5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5420"/>
    <w:multiLevelType w:val="hybridMultilevel"/>
    <w:tmpl w:val="678A8C0C"/>
    <w:lvl w:ilvl="0" w:tplc="DA626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51ED"/>
    <w:multiLevelType w:val="hybridMultilevel"/>
    <w:tmpl w:val="74D81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E33D4"/>
    <w:multiLevelType w:val="hybridMultilevel"/>
    <w:tmpl w:val="18166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C6C23"/>
    <w:multiLevelType w:val="hybridMultilevel"/>
    <w:tmpl w:val="8FE0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1D32"/>
    <w:multiLevelType w:val="hybridMultilevel"/>
    <w:tmpl w:val="8E34FF8E"/>
    <w:lvl w:ilvl="0" w:tplc="036A47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D3427A"/>
    <w:multiLevelType w:val="hybridMultilevel"/>
    <w:tmpl w:val="E89063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D3459"/>
    <w:multiLevelType w:val="hybridMultilevel"/>
    <w:tmpl w:val="0D1E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091"/>
    <w:multiLevelType w:val="hybridMultilevel"/>
    <w:tmpl w:val="71CAF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7B6B9B"/>
    <w:multiLevelType w:val="hybridMultilevel"/>
    <w:tmpl w:val="AD1A2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55906"/>
    <w:multiLevelType w:val="hybridMultilevel"/>
    <w:tmpl w:val="E252F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7D5E2F"/>
    <w:multiLevelType w:val="hybridMultilevel"/>
    <w:tmpl w:val="EEF02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5760C"/>
    <w:multiLevelType w:val="hybridMultilevel"/>
    <w:tmpl w:val="0636B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113D4"/>
    <w:multiLevelType w:val="hybridMultilevel"/>
    <w:tmpl w:val="D72AF1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17D1C94"/>
    <w:multiLevelType w:val="hybridMultilevel"/>
    <w:tmpl w:val="1676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D77BB"/>
    <w:multiLevelType w:val="hybridMultilevel"/>
    <w:tmpl w:val="3EBC35E2"/>
    <w:lvl w:ilvl="0" w:tplc="214CB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D68E3"/>
    <w:multiLevelType w:val="hybridMultilevel"/>
    <w:tmpl w:val="5ADAE7A2"/>
    <w:lvl w:ilvl="0" w:tplc="00F63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75D5B"/>
    <w:multiLevelType w:val="hybridMultilevel"/>
    <w:tmpl w:val="61CA0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2229D"/>
    <w:multiLevelType w:val="hybridMultilevel"/>
    <w:tmpl w:val="46582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B72DE"/>
    <w:multiLevelType w:val="multilevel"/>
    <w:tmpl w:val="F7F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90BBD"/>
    <w:multiLevelType w:val="hybridMultilevel"/>
    <w:tmpl w:val="223CE0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4F337E7"/>
    <w:multiLevelType w:val="hybridMultilevel"/>
    <w:tmpl w:val="CDE0AC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0C353A"/>
    <w:multiLevelType w:val="hybridMultilevel"/>
    <w:tmpl w:val="156C3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729BA"/>
    <w:multiLevelType w:val="hybridMultilevel"/>
    <w:tmpl w:val="1482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11F80"/>
    <w:multiLevelType w:val="hybridMultilevel"/>
    <w:tmpl w:val="704C9D28"/>
    <w:lvl w:ilvl="0" w:tplc="76BA4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26AAE"/>
    <w:multiLevelType w:val="hybridMultilevel"/>
    <w:tmpl w:val="ABEAC0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35253CB"/>
    <w:multiLevelType w:val="hybridMultilevel"/>
    <w:tmpl w:val="3328FAB8"/>
    <w:lvl w:ilvl="0" w:tplc="2D9C28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D4AAD"/>
    <w:multiLevelType w:val="hybridMultilevel"/>
    <w:tmpl w:val="212C012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4331829"/>
    <w:multiLevelType w:val="hybridMultilevel"/>
    <w:tmpl w:val="F2FEBDE0"/>
    <w:lvl w:ilvl="0" w:tplc="BC548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216F4"/>
    <w:multiLevelType w:val="multilevel"/>
    <w:tmpl w:val="907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A620B"/>
    <w:multiLevelType w:val="hybridMultilevel"/>
    <w:tmpl w:val="FD24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14F0B"/>
    <w:multiLevelType w:val="hybridMultilevel"/>
    <w:tmpl w:val="44A26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21"/>
  </w:num>
  <w:num w:numId="8">
    <w:abstractNumId w:val="45"/>
  </w:num>
  <w:num w:numId="9">
    <w:abstractNumId w:val="28"/>
  </w:num>
  <w:num w:numId="10">
    <w:abstractNumId w:val="43"/>
  </w:num>
  <w:num w:numId="11">
    <w:abstractNumId w:val="38"/>
  </w:num>
  <w:num w:numId="12">
    <w:abstractNumId w:val="7"/>
  </w:num>
  <w:num w:numId="13">
    <w:abstractNumId w:val="0"/>
  </w:num>
  <w:num w:numId="14">
    <w:abstractNumId w:val="30"/>
  </w:num>
  <w:num w:numId="15">
    <w:abstractNumId w:val="27"/>
  </w:num>
  <w:num w:numId="16">
    <w:abstractNumId w:val="37"/>
  </w:num>
  <w:num w:numId="17">
    <w:abstractNumId w:val="33"/>
  </w:num>
  <w:num w:numId="18">
    <w:abstractNumId w:val="6"/>
  </w:num>
  <w:num w:numId="19">
    <w:abstractNumId w:val="44"/>
  </w:num>
  <w:num w:numId="20">
    <w:abstractNumId w:val="17"/>
  </w:num>
  <w:num w:numId="21">
    <w:abstractNumId w:val="25"/>
  </w:num>
  <w:num w:numId="22">
    <w:abstractNumId w:val="35"/>
  </w:num>
  <w:num w:numId="23">
    <w:abstractNumId w:val="4"/>
  </w:num>
  <w:num w:numId="24">
    <w:abstractNumId w:val="20"/>
  </w:num>
  <w:num w:numId="25">
    <w:abstractNumId w:val="31"/>
  </w:num>
  <w:num w:numId="26">
    <w:abstractNumId w:val="24"/>
  </w:num>
  <w:num w:numId="27">
    <w:abstractNumId w:val="18"/>
  </w:num>
  <w:num w:numId="28">
    <w:abstractNumId w:val="19"/>
  </w:num>
  <w:num w:numId="29">
    <w:abstractNumId w:val="34"/>
  </w:num>
  <w:num w:numId="30">
    <w:abstractNumId w:val="39"/>
  </w:num>
  <w:num w:numId="31">
    <w:abstractNumId w:val="14"/>
  </w:num>
  <w:num w:numId="32">
    <w:abstractNumId w:val="22"/>
  </w:num>
  <w:num w:numId="33">
    <w:abstractNumId w:val="3"/>
  </w:num>
  <w:num w:numId="34">
    <w:abstractNumId w:val="8"/>
  </w:num>
  <w:num w:numId="35">
    <w:abstractNumId w:val="12"/>
  </w:num>
  <w:num w:numId="36">
    <w:abstractNumId w:val="2"/>
  </w:num>
  <w:num w:numId="37">
    <w:abstractNumId w:val="11"/>
  </w:num>
  <w:num w:numId="38">
    <w:abstractNumId w:val="23"/>
  </w:num>
  <w:num w:numId="39">
    <w:abstractNumId w:val="26"/>
  </w:num>
  <w:num w:numId="40">
    <w:abstractNumId w:val="29"/>
  </w:num>
  <w:num w:numId="41">
    <w:abstractNumId w:val="42"/>
  </w:num>
  <w:num w:numId="42">
    <w:abstractNumId w:val="41"/>
  </w:num>
  <w:num w:numId="43">
    <w:abstractNumId w:val="41"/>
  </w:num>
  <w:num w:numId="44">
    <w:abstractNumId w:val="1"/>
  </w:num>
  <w:num w:numId="45">
    <w:abstractNumId w:val="36"/>
  </w:num>
  <w:num w:numId="46">
    <w:abstractNumId w:val="1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0B"/>
    <w:rsid w:val="000031D1"/>
    <w:rsid w:val="00020843"/>
    <w:rsid w:val="00025295"/>
    <w:rsid w:val="0002600E"/>
    <w:rsid w:val="00035185"/>
    <w:rsid w:val="0004289E"/>
    <w:rsid w:val="0004459A"/>
    <w:rsid w:val="00057AFE"/>
    <w:rsid w:val="00076551"/>
    <w:rsid w:val="000A00C7"/>
    <w:rsid w:val="000A5B08"/>
    <w:rsid w:val="000B7715"/>
    <w:rsid w:val="000D2568"/>
    <w:rsid w:val="000E2384"/>
    <w:rsid w:val="000E4060"/>
    <w:rsid w:val="000F35D2"/>
    <w:rsid w:val="000F5DA1"/>
    <w:rsid w:val="0010052D"/>
    <w:rsid w:val="00100843"/>
    <w:rsid w:val="00102B75"/>
    <w:rsid w:val="001246D9"/>
    <w:rsid w:val="001270DA"/>
    <w:rsid w:val="00130CE3"/>
    <w:rsid w:val="00145A8A"/>
    <w:rsid w:val="001552FF"/>
    <w:rsid w:val="00185EC5"/>
    <w:rsid w:val="00191960"/>
    <w:rsid w:val="00193A07"/>
    <w:rsid w:val="001A3EA0"/>
    <w:rsid w:val="001C4BB8"/>
    <w:rsid w:val="001D32F0"/>
    <w:rsid w:val="001D69FC"/>
    <w:rsid w:val="00200282"/>
    <w:rsid w:val="002053FF"/>
    <w:rsid w:val="002467F4"/>
    <w:rsid w:val="00256C1F"/>
    <w:rsid w:val="00274986"/>
    <w:rsid w:val="00291E67"/>
    <w:rsid w:val="00292B52"/>
    <w:rsid w:val="002A164D"/>
    <w:rsid w:val="002A1653"/>
    <w:rsid w:val="002C3725"/>
    <w:rsid w:val="002D56D6"/>
    <w:rsid w:val="002E0540"/>
    <w:rsid w:val="002E5F7A"/>
    <w:rsid w:val="002E7BF7"/>
    <w:rsid w:val="00312CA1"/>
    <w:rsid w:val="00313304"/>
    <w:rsid w:val="003164EA"/>
    <w:rsid w:val="00321123"/>
    <w:rsid w:val="0032573F"/>
    <w:rsid w:val="00342F71"/>
    <w:rsid w:val="00347456"/>
    <w:rsid w:val="0036212B"/>
    <w:rsid w:val="00364285"/>
    <w:rsid w:val="00366D87"/>
    <w:rsid w:val="00376EB3"/>
    <w:rsid w:val="003777A8"/>
    <w:rsid w:val="003A1826"/>
    <w:rsid w:val="003A4111"/>
    <w:rsid w:val="003B2A3F"/>
    <w:rsid w:val="003C500A"/>
    <w:rsid w:val="003D54D5"/>
    <w:rsid w:val="003D54F0"/>
    <w:rsid w:val="003E7016"/>
    <w:rsid w:val="004328B8"/>
    <w:rsid w:val="00432ECB"/>
    <w:rsid w:val="00436F4A"/>
    <w:rsid w:val="00466513"/>
    <w:rsid w:val="004842B1"/>
    <w:rsid w:val="004938F6"/>
    <w:rsid w:val="004966BE"/>
    <w:rsid w:val="004A4299"/>
    <w:rsid w:val="004B4702"/>
    <w:rsid w:val="004B4FE6"/>
    <w:rsid w:val="004C019A"/>
    <w:rsid w:val="004C331F"/>
    <w:rsid w:val="004E1537"/>
    <w:rsid w:val="004F025D"/>
    <w:rsid w:val="004F6FA7"/>
    <w:rsid w:val="0050656E"/>
    <w:rsid w:val="00510C2C"/>
    <w:rsid w:val="00512DC1"/>
    <w:rsid w:val="00515FB3"/>
    <w:rsid w:val="00533F42"/>
    <w:rsid w:val="00536515"/>
    <w:rsid w:val="00545936"/>
    <w:rsid w:val="00546968"/>
    <w:rsid w:val="0055268C"/>
    <w:rsid w:val="0055683C"/>
    <w:rsid w:val="00567D9E"/>
    <w:rsid w:val="00585E20"/>
    <w:rsid w:val="00592D46"/>
    <w:rsid w:val="005933E6"/>
    <w:rsid w:val="00594E7A"/>
    <w:rsid w:val="005A270F"/>
    <w:rsid w:val="005A34A2"/>
    <w:rsid w:val="005A46DE"/>
    <w:rsid w:val="005A4AE9"/>
    <w:rsid w:val="005A5BE5"/>
    <w:rsid w:val="005B3F40"/>
    <w:rsid w:val="005E679D"/>
    <w:rsid w:val="005E7908"/>
    <w:rsid w:val="005F3E96"/>
    <w:rsid w:val="00604230"/>
    <w:rsid w:val="0060795A"/>
    <w:rsid w:val="00615FD8"/>
    <w:rsid w:val="00617E5C"/>
    <w:rsid w:val="00625551"/>
    <w:rsid w:val="00653A11"/>
    <w:rsid w:val="00662EA8"/>
    <w:rsid w:val="00664B83"/>
    <w:rsid w:val="00676CF0"/>
    <w:rsid w:val="00684C36"/>
    <w:rsid w:val="00692257"/>
    <w:rsid w:val="006936A4"/>
    <w:rsid w:val="006B5CB9"/>
    <w:rsid w:val="006B61E2"/>
    <w:rsid w:val="006C3323"/>
    <w:rsid w:val="006D15C1"/>
    <w:rsid w:val="006D5DC5"/>
    <w:rsid w:val="006F0BC1"/>
    <w:rsid w:val="006F4DA9"/>
    <w:rsid w:val="006F6A85"/>
    <w:rsid w:val="0070653D"/>
    <w:rsid w:val="00715136"/>
    <w:rsid w:val="007157BF"/>
    <w:rsid w:val="00730978"/>
    <w:rsid w:val="0073761C"/>
    <w:rsid w:val="00754F87"/>
    <w:rsid w:val="007679A8"/>
    <w:rsid w:val="007B5C2B"/>
    <w:rsid w:val="007C201E"/>
    <w:rsid w:val="007D5B49"/>
    <w:rsid w:val="007E1CE3"/>
    <w:rsid w:val="0080049A"/>
    <w:rsid w:val="0081646D"/>
    <w:rsid w:val="00831FF4"/>
    <w:rsid w:val="00835DE8"/>
    <w:rsid w:val="00850AAA"/>
    <w:rsid w:val="00851B5C"/>
    <w:rsid w:val="0085676B"/>
    <w:rsid w:val="00863CDA"/>
    <w:rsid w:val="00877184"/>
    <w:rsid w:val="00882BDA"/>
    <w:rsid w:val="00896CF9"/>
    <w:rsid w:val="00897804"/>
    <w:rsid w:val="008A4FF8"/>
    <w:rsid w:val="008A704E"/>
    <w:rsid w:val="008A733C"/>
    <w:rsid w:val="008B7156"/>
    <w:rsid w:val="008C5B62"/>
    <w:rsid w:val="008C6846"/>
    <w:rsid w:val="008D1F02"/>
    <w:rsid w:val="008D7013"/>
    <w:rsid w:val="00912BCD"/>
    <w:rsid w:val="00922F6A"/>
    <w:rsid w:val="009264F9"/>
    <w:rsid w:val="00940276"/>
    <w:rsid w:val="00940828"/>
    <w:rsid w:val="00950975"/>
    <w:rsid w:val="00951288"/>
    <w:rsid w:val="00966558"/>
    <w:rsid w:val="00971D41"/>
    <w:rsid w:val="00971DF2"/>
    <w:rsid w:val="0097586D"/>
    <w:rsid w:val="00985CE9"/>
    <w:rsid w:val="0098747A"/>
    <w:rsid w:val="009A5CB2"/>
    <w:rsid w:val="009C76D4"/>
    <w:rsid w:val="009E15DA"/>
    <w:rsid w:val="00A0480B"/>
    <w:rsid w:val="00A20515"/>
    <w:rsid w:val="00A34546"/>
    <w:rsid w:val="00A5661E"/>
    <w:rsid w:val="00A652F1"/>
    <w:rsid w:val="00A72C4A"/>
    <w:rsid w:val="00A74F65"/>
    <w:rsid w:val="00A765F9"/>
    <w:rsid w:val="00A92625"/>
    <w:rsid w:val="00AA0D43"/>
    <w:rsid w:val="00AB16DB"/>
    <w:rsid w:val="00B073BA"/>
    <w:rsid w:val="00B35360"/>
    <w:rsid w:val="00B36451"/>
    <w:rsid w:val="00B47D2F"/>
    <w:rsid w:val="00B57E82"/>
    <w:rsid w:val="00B62AE3"/>
    <w:rsid w:val="00B80D0B"/>
    <w:rsid w:val="00B86221"/>
    <w:rsid w:val="00BB5B64"/>
    <w:rsid w:val="00BC546A"/>
    <w:rsid w:val="00BC748F"/>
    <w:rsid w:val="00BD57CC"/>
    <w:rsid w:val="00BD5FBD"/>
    <w:rsid w:val="00BE51D0"/>
    <w:rsid w:val="00C05DF8"/>
    <w:rsid w:val="00C12F19"/>
    <w:rsid w:val="00C26D1F"/>
    <w:rsid w:val="00C31A7A"/>
    <w:rsid w:val="00C4220F"/>
    <w:rsid w:val="00C45FD7"/>
    <w:rsid w:val="00C5480E"/>
    <w:rsid w:val="00C67E3C"/>
    <w:rsid w:val="00C726FD"/>
    <w:rsid w:val="00C76721"/>
    <w:rsid w:val="00C7766A"/>
    <w:rsid w:val="00C937A3"/>
    <w:rsid w:val="00CA7B5D"/>
    <w:rsid w:val="00CC0C6D"/>
    <w:rsid w:val="00CC119F"/>
    <w:rsid w:val="00CD78B5"/>
    <w:rsid w:val="00CE08F9"/>
    <w:rsid w:val="00CE530A"/>
    <w:rsid w:val="00CF0E92"/>
    <w:rsid w:val="00CF3265"/>
    <w:rsid w:val="00CF6083"/>
    <w:rsid w:val="00D3160F"/>
    <w:rsid w:val="00D64584"/>
    <w:rsid w:val="00D9762E"/>
    <w:rsid w:val="00DB0BCD"/>
    <w:rsid w:val="00DB2E28"/>
    <w:rsid w:val="00DB7CB6"/>
    <w:rsid w:val="00DD50D6"/>
    <w:rsid w:val="00E20711"/>
    <w:rsid w:val="00E214B3"/>
    <w:rsid w:val="00E26C70"/>
    <w:rsid w:val="00E27A90"/>
    <w:rsid w:val="00E503CA"/>
    <w:rsid w:val="00E56DA0"/>
    <w:rsid w:val="00E57853"/>
    <w:rsid w:val="00E831F5"/>
    <w:rsid w:val="00E964FB"/>
    <w:rsid w:val="00EA77B1"/>
    <w:rsid w:val="00ED227E"/>
    <w:rsid w:val="00EE1DCD"/>
    <w:rsid w:val="00F07E8F"/>
    <w:rsid w:val="00F14332"/>
    <w:rsid w:val="00F16A85"/>
    <w:rsid w:val="00F22991"/>
    <w:rsid w:val="00F43EBE"/>
    <w:rsid w:val="00F440D4"/>
    <w:rsid w:val="00FA0E4A"/>
    <w:rsid w:val="00FA22F4"/>
    <w:rsid w:val="00FA4CE6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1221C"/>
  <w15:docId w15:val="{B0D191DE-5566-4217-82D5-55D254D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331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4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4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74F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F02"/>
    <w:pPr>
      <w:spacing w:after="160" w:line="259" w:lineRule="auto"/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74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74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A74F65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A74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A74F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4F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ED227E"/>
    <w:rPr>
      <w:color w:val="0000FF" w:themeColor="hyperlink"/>
      <w:u w:val="single"/>
    </w:rPr>
  </w:style>
  <w:style w:type="paragraph" w:customStyle="1" w:styleId="offset">
    <w:name w:val="offset"/>
    <w:basedOn w:val="Normln"/>
    <w:rsid w:val="001D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ld">
    <w:name w:val="bold"/>
    <w:basedOn w:val="Normln"/>
    <w:rsid w:val="0092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2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C4A"/>
  </w:style>
  <w:style w:type="paragraph" w:styleId="Zpat">
    <w:name w:val="footer"/>
    <w:basedOn w:val="Normln"/>
    <w:link w:val="ZpatChar"/>
    <w:uiPriority w:val="99"/>
    <w:unhideWhenUsed/>
    <w:rsid w:val="00A72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C4A"/>
  </w:style>
  <w:style w:type="character" w:customStyle="1" w:styleId="value-job">
    <w:name w:val="value-job"/>
    <w:basedOn w:val="Standardnpsmoodstavce"/>
    <w:rsid w:val="004C019A"/>
  </w:style>
  <w:style w:type="paragraph" w:styleId="Textbubliny">
    <w:name w:val="Balloon Text"/>
    <w:basedOn w:val="Normln"/>
    <w:link w:val="TextbublinyChar"/>
    <w:uiPriority w:val="99"/>
    <w:semiHidden/>
    <w:unhideWhenUsed/>
    <w:rsid w:val="00653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oslava.Zichova@vtu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941A.27C369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Doleželová Petra</dc:creator>
  <cp:lastModifiedBy>Zichová Miroslava</cp:lastModifiedBy>
  <cp:revision>4</cp:revision>
  <cp:lastPrinted>2025-03-13T11:15:00Z</cp:lastPrinted>
  <dcterms:created xsi:type="dcterms:W3CDTF">2026-02-16T11:04:00Z</dcterms:created>
  <dcterms:modified xsi:type="dcterms:W3CDTF">2026-02-16T11:20:00Z</dcterms:modified>
</cp:coreProperties>
</file>